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2417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24178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F1FDB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 xml:space="preserve">ородской </w:t>
      </w:r>
      <w:proofErr w:type="gramStart"/>
      <w:r w:rsidRPr="00CD32C7">
        <w:rPr>
          <w:b/>
          <w:bCs/>
          <w:sz w:val="28"/>
        </w:rPr>
        <w:t>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r w:rsidR="00AF1FDB">
        <w:rPr>
          <w:b/>
          <w:bCs/>
          <w:sz w:val="28"/>
        </w:rPr>
        <w:t>Колесниковой Алены Сергеевны</w:t>
      </w:r>
      <w:proofErr w:type="gramEnd"/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r w:rsidR="00AF1FDB">
        <w:rPr>
          <w:rFonts w:ascii="Times New Roman" w:hAnsi="Times New Roman" w:cs="Times New Roman"/>
          <w:bCs/>
          <w:sz w:val="28"/>
        </w:rPr>
        <w:t>Колесниковой Аленой Сергеевной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</w:t>
      </w:r>
      <w:proofErr w:type="gramStart"/>
      <w:r w:rsidRPr="00425465">
        <w:rPr>
          <w:rFonts w:ascii="Times New Roman" w:hAnsi="Times New Roman" w:cs="Times New Roman"/>
          <w:sz w:val="28"/>
        </w:rPr>
        <w:t xml:space="preserve">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AF1FDB">
        <w:rPr>
          <w:rFonts w:ascii="Times New Roman" w:hAnsi="Times New Roman" w:cs="Times New Roman"/>
          <w:bCs/>
          <w:sz w:val="28"/>
        </w:rPr>
        <w:t>Колесниковой Алены Сергеевны</w:t>
      </w:r>
      <w:proofErr w:type="gramEnd"/>
      <w:r w:rsidR="00B45994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F346C8">
        <w:rPr>
          <w:rFonts w:ascii="Times New Roman" w:hAnsi="Times New Roman" w:cs="Times New Roman"/>
          <w:sz w:val="28"/>
        </w:rPr>
        <w:t>Бандурину</w:t>
      </w:r>
      <w:proofErr w:type="spellEnd"/>
      <w:r w:rsidR="00F346C8">
        <w:rPr>
          <w:rFonts w:ascii="Times New Roman" w:hAnsi="Times New Roman" w:cs="Times New Roman"/>
          <w:sz w:val="28"/>
        </w:rPr>
        <w:t xml:space="preserve">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8562D"/>
    <w:rsid w:val="00153C4B"/>
    <w:rsid w:val="001557EA"/>
    <w:rsid w:val="00163365"/>
    <w:rsid w:val="00165042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96D00"/>
    <w:rsid w:val="002A1F18"/>
    <w:rsid w:val="002F4D35"/>
    <w:rsid w:val="0030435C"/>
    <w:rsid w:val="00334DE8"/>
    <w:rsid w:val="003367FA"/>
    <w:rsid w:val="00377B35"/>
    <w:rsid w:val="003A36B7"/>
    <w:rsid w:val="003A6853"/>
    <w:rsid w:val="003B6859"/>
    <w:rsid w:val="003C33B6"/>
    <w:rsid w:val="003E5AB6"/>
    <w:rsid w:val="003E6D57"/>
    <w:rsid w:val="003E7B92"/>
    <w:rsid w:val="00405DF8"/>
    <w:rsid w:val="00424CF6"/>
    <w:rsid w:val="00425465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8E461D"/>
    <w:rsid w:val="00913B30"/>
    <w:rsid w:val="00914C87"/>
    <w:rsid w:val="009173A7"/>
    <w:rsid w:val="0097597A"/>
    <w:rsid w:val="009C74E0"/>
    <w:rsid w:val="009D3F58"/>
    <w:rsid w:val="009F049D"/>
    <w:rsid w:val="00A10527"/>
    <w:rsid w:val="00A12B56"/>
    <w:rsid w:val="00A24178"/>
    <w:rsid w:val="00A47420"/>
    <w:rsid w:val="00A70AB6"/>
    <w:rsid w:val="00A92F8D"/>
    <w:rsid w:val="00A95369"/>
    <w:rsid w:val="00AC3999"/>
    <w:rsid w:val="00AD2051"/>
    <w:rsid w:val="00AF1FDB"/>
    <w:rsid w:val="00B0263E"/>
    <w:rsid w:val="00B06C13"/>
    <w:rsid w:val="00B1591E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C225A"/>
    <w:rsid w:val="00CD02E3"/>
    <w:rsid w:val="00CD647C"/>
    <w:rsid w:val="00D047F7"/>
    <w:rsid w:val="00D13067"/>
    <w:rsid w:val="00D37050"/>
    <w:rsid w:val="00D73FE1"/>
    <w:rsid w:val="00DC2E47"/>
    <w:rsid w:val="00E16F13"/>
    <w:rsid w:val="00E86DE9"/>
    <w:rsid w:val="00EA1C51"/>
    <w:rsid w:val="00ED4B93"/>
    <w:rsid w:val="00ED5A74"/>
    <w:rsid w:val="00EE59AF"/>
    <w:rsid w:val="00EF5044"/>
    <w:rsid w:val="00F12FBD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2020-07-20T13:02:00Z</cp:lastPrinted>
  <dcterms:created xsi:type="dcterms:W3CDTF">2025-07-29T07:28:00Z</dcterms:created>
  <dcterms:modified xsi:type="dcterms:W3CDTF">2025-07-29T07:28:00Z</dcterms:modified>
</cp:coreProperties>
</file>